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629" w:rsidRPr="00C54116" w:rsidRDefault="00CC0629" w:rsidP="00CC0629">
      <w:pPr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 xml:space="preserve">                              </w:t>
      </w:r>
      <w:bookmarkStart w:id="0" w:name="_Hlk525421178"/>
    </w:p>
    <w:p w:rsidR="00CC0629" w:rsidRPr="00C54116" w:rsidRDefault="00CC0629" w:rsidP="00CC0629">
      <w:pPr>
        <w:jc w:val="right"/>
        <w:rPr>
          <w:b/>
          <w:sz w:val="22"/>
          <w:szCs w:val="22"/>
        </w:rPr>
      </w:pPr>
      <w:bookmarkStart w:id="1" w:name="_Hlk509301449"/>
      <w:r>
        <w:rPr>
          <w:b/>
          <w:sz w:val="22"/>
          <w:szCs w:val="22"/>
        </w:rPr>
        <w:t>... / … / 2023</w:t>
      </w:r>
    </w:p>
    <w:p w:rsidR="00CC0629" w:rsidRPr="00C54116" w:rsidRDefault="00CC0629" w:rsidP="00CC0629">
      <w:pPr>
        <w:rPr>
          <w:b/>
          <w:sz w:val="22"/>
          <w:szCs w:val="22"/>
        </w:rPr>
      </w:pPr>
    </w:p>
    <w:p w:rsidR="00CC0629" w:rsidRPr="00C54116" w:rsidRDefault="00CC0629" w:rsidP="00CC0629">
      <w:pPr>
        <w:jc w:val="center"/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>TÜRKÇE DERSİ GÜNLÜK DERS PLANI</w:t>
      </w:r>
    </w:p>
    <w:p w:rsidR="00CC0629" w:rsidRPr="00C54116" w:rsidRDefault="00CC0629" w:rsidP="00CC0629">
      <w:pPr>
        <w:jc w:val="center"/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 xml:space="preserve">(HAFTA </w:t>
      </w:r>
      <w:r>
        <w:rPr>
          <w:b/>
          <w:sz w:val="22"/>
          <w:szCs w:val="22"/>
        </w:rPr>
        <w:t>32</w:t>
      </w:r>
      <w:r w:rsidRPr="00C54116">
        <w:rPr>
          <w:b/>
          <w:sz w:val="22"/>
          <w:szCs w:val="22"/>
        </w:rPr>
        <w:t xml:space="preserve"> )</w:t>
      </w:r>
    </w:p>
    <w:p w:rsidR="00CC0629" w:rsidRPr="00C54116" w:rsidRDefault="00CC0629" w:rsidP="00CC0629">
      <w:pPr>
        <w:tabs>
          <w:tab w:val="left" w:pos="1894"/>
        </w:tabs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ab/>
      </w:r>
    </w:p>
    <w:p w:rsidR="00CC0629" w:rsidRPr="00C54116" w:rsidRDefault="00CC0629" w:rsidP="00CC0629">
      <w:pPr>
        <w:rPr>
          <w:b/>
          <w:sz w:val="22"/>
          <w:szCs w:val="22"/>
        </w:rPr>
      </w:pPr>
      <w:bookmarkStart w:id="2" w:name="_Hlk509301420"/>
      <w:r w:rsidRPr="00C5411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C0629" w:rsidRPr="00C54116" w:rsidTr="000B2E3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0629" w:rsidRPr="00C54116" w:rsidRDefault="00CC0629" w:rsidP="000B2E30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C54116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0629" w:rsidRPr="00C54116" w:rsidRDefault="00CC0629" w:rsidP="000B2E30">
            <w:pPr>
              <w:spacing w:line="220" w:lineRule="exact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 xml:space="preserve">8 Saat </w:t>
            </w:r>
          </w:p>
        </w:tc>
      </w:tr>
      <w:tr w:rsidR="00CC0629" w:rsidRPr="00C54116" w:rsidTr="000B2E3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0629" w:rsidRPr="00C54116" w:rsidRDefault="00CC0629" w:rsidP="000B2E30">
            <w:pPr>
              <w:spacing w:line="180" w:lineRule="exact"/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0629" w:rsidRPr="00C54116" w:rsidRDefault="00CC0629" w:rsidP="000B2E3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TÜRKÇE</w:t>
            </w:r>
          </w:p>
        </w:tc>
      </w:tr>
      <w:tr w:rsidR="00CC0629" w:rsidRPr="00C54116" w:rsidTr="000B2E3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0629" w:rsidRPr="00C54116" w:rsidRDefault="00CC0629" w:rsidP="000B2E30">
            <w:pPr>
              <w:spacing w:line="180" w:lineRule="exact"/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0629" w:rsidRPr="00C54116" w:rsidRDefault="00CC0629" w:rsidP="000B2E3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1</w:t>
            </w:r>
          </w:p>
        </w:tc>
      </w:tr>
      <w:tr w:rsidR="00CC0629" w:rsidRPr="00C54116" w:rsidTr="000B2E3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0629" w:rsidRPr="00C54116" w:rsidRDefault="00CC0629" w:rsidP="000B2E30">
            <w:pPr>
              <w:spacing w:line="180" w:lineRule="exact"/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0629" w:rsidRPr="00C54116" w:rsidRDefault="00CC0629" w:rsidP="000B2E3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CC0629" w:rsidRPr="00C54116" w:rsidTr="000B2E3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0629" w:rsidRPr="00C54116" w:rsidRDefault="00CC0629" w:rsidP="000B2E30">
            <w:pPr>
              <w:spacing w:line="180" w:lineRule="exact"/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0629" w:rsidRPr="00C54116" w:rsidRDefault="00CC0629" w:rsidP="000B2E30">
            <w:pPr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>Kalın Camlı, Mavi Saplı</w:t>
            </w:r>
          </w:p>
        </w:tc>
      </w:tr>
      <w:bookmarkEnd w:id="3"/>
    </w:tbl>
    <w:p w:rsidR="00CC0629" w:rsidRPr="00C54116" w:rsidRDefault="00CC0629" w:rsidP="00CC0629">
      <w:pPr>
        <w:ind w:firstLine="180"/>
        <w:rPr>
          <w:b/>
          <w:sz w:val="22"/>
          <w:szCs w:val="22"/>
        </w:rPr>
      </w:pPr>
    </w:p>
    <w:p w:rsidR="00CC0629" w:rsidRPr="00C54116" w:rsidRDefault="00CC0629" w:rsidP="00CC0629">
      <w:pPr>
        <w:ind w:firstLine="180"/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C0629" w:rsidRPr="00C54116" w:rsidTr="000B2E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29" w:rsidRPr="00C54116" w:rsidRDefault="00CC0629" w:rsidP="000B2E30">
            <w:pPr>
              <w:pStyle w:val="Balk1"/>
              <w:jc w:val="left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T.1.1.4. Görselden/görsellerden hareketle dinleyeceği/izleyeceği metin hakkında tahminde bulunur.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T.1.1.5. Dinlediklerinde/izlediklerinde geçen olayların gelişimi hakkında tahminde bulunur.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T.1.1.6. Dinlediği/izlediği metni anlatır.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T.1.1.7. Dinlediklerinin/izlediklerinin konusunu belirler.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T.1.1.8. Dinlediklerine/izlediklerine yönelik sorulara cevap verir.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T.1.1.10. Dinleme stratejilerini uygular.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T.1.2.1. Kelimeleri anlamlarına uygun kullanır.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T.1.2.2. Hazırlıksız konuşmalar yapar.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T.1.2.3. Çerçevesi belirli bir konu hakkında konuşur.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T.1.2.4. Konuşma stratejilerini uygular.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T.1.3.18. Metnin içeriğine uygun başlık/başlıklar belirler.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TT.1.4.5. Anlamlı ve kurallı cümleler yazar.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T.1.4.6. Görsellerle ilgili kelime ve cümleler yazar.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T.1.4.8. Büyük harfleri ve noktalama işaretlerini uygun şekilde kullanır.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T.1.4.10. Yazdıklarını gözden geçirir.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T.1.4.11. Yazdıklarını paylaşır.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T.1.4.12. Yazma çalışmaları yapar.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T.1.4.13. Yazma stratejilerini uygular.</w:t>
            </w:r>
          </w:p>
        </w:tc>
      </w:tr>
      <w:tr w:rsidR="00CC0629" w:rsidRPr="00C54116" w:rsidTr="000B2E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C0629" w:rsidRPr="00C54116" w:rsidRDefault="00CC0629" w:rsidP="000B2E3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 xml:space="preserve">ÖĞRENME-ÖĞRETME YÖNTEM </w:t>
            </w:r>
          </w:p>
          <w:p w:rsidR="00CC0629" w:rsidRPr="00C54116" w:rsidRDefault="00CC0629" w:rsidP="000B2E3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CC0629" w:rsidRPr="00C54116" w:rsidTr="000B2E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C0629" w:rsidRPr="00C54116" w:rsidRDefault="00CC0629" w:rsidP="000B2E3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Bilgisayar, akıllı tahta, ders kitabı-</w:t>
            </w:r>
            <w:r w:rsidRPr="00C54116">
              <w:rPr>
                <w:b/>
                <w:sz w:val="22"/>
                <w:szCs w:val="22"/>
              </w:rPr>
              <w:t xml:space="preserve"> Kalın Camlı, Mavi Saplı</w:t>
            </w:r>
          </w:p>
        </w:tc>
      </w:tr>
      <w:tr w:rsidR="00CC0629" w:rsidRPr="00C54116" w:rsidTr="000B2E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C0629" w:rsidRPr="00C54116" w:rsidRDefault="00CC0629" w:rsidP="000B2E30">
            <w:pPr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C0629" w:rsidRPr="00C54116" w:rsidRDefault="00CC0629" w:rsidP="000B2E3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Sınıf</w:t>
            </w:r>
          </w:p>
        </w:tc>
      </w:tr>
      <w:tr w:rsidR="00CC0629" w:rsidRPr="00C54116" w:rsidTr="000B2E3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0629" w:rsidRPr="00C54116" w:rsidRDefault="00CC0629" w:rsidP="000B2E30">
            <w:pPr>
              <w:jc w:val="center"/>
              <w:rPr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C0629" w:rsidRPr="00C54116" w:rsidTr="000B2E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0629" w:rsidRPr="00C54116" w:rsidRDefault="00CC0629" w:rsidP="00CC062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İnsanlar neden gözlük takar? Sorusu ile öğrencilerin dikkati çekilir-Konuşturulur-fikirler alınır.</w:t>
            </w:r>
          </w:p>
          <w:p w:rsidR="00CC0629" w:rsidRPr="00C54116" w:rsidRDefault="00CC0629" w:rsidP="00CC0629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(Sayfa 114) Görseller incelenir-içerik tahminleri yapılır-öğrenciler konuşturulur.</w:t>
            </w:r>
            <w:r w:rsidRPr="00C54116">
              <w:rPr>
                <w:b/>
                <w:sz w:val="22"/>
                <w:szCs w:val="22"/>
              </w:rPr>
              <w:t xml:space="preserve"> </w:t>
            </w:r>
          </w:p>
          <w:p w:rsidR="00CC0629" w:rsidRPr="00C54116" w:rsidRDefault="00CC0629" w:rsidP="00CC0629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 xml:space="preserve">Kalın Camlı, Mavi </w:t>
            </w:r>
            <w:r w:rsidRPr="00C54116">
              <w:rPr>
                <w:b/>
                <w:sz w:val="22"/>
                <w:szCs w:val="22"/>
              </w:rPr>
              <w:t>Saplı</w:t>
            </w:r>
            <w:r w:rsidRPr="00C54116">
              <w:rPr>
                <w:sz w:val="22"/>
                <w:szCs w:val="22"/>
              </w:rPr>
              <w:t xml:space="preserve"> dinlenir</w:t>
            </w:r>
            <w:r w:rsidRPr="00C54116">
              <w:rPr>
                <w:sz w:val="22"/>
                <w:szCs w:val="22"/>
              </w:rPr>
              <w:t>-okuma ve anlama etkinlikleri yapılır.</w:t>
            </w:r>
          </w:p>
          <w:p w:rsidR="00CC0629" w:rsidRPr="00C54116" w:rsidRDefault="00CC0629" w:rsidP="00CC062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 xml:space="preserve">(Sayfa 115) Metnin soruları cevaplanır. </w:t>
            </w:r>
          </w:p>
          <w:p w:rsidR="00CC0629" w:rsidRPr="00C54116" w:rsidRDefault="00CC0629" w:rsidP="00CC062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 xml:space="preserve">(Sayfa 116) Yazma etkinliği yapılır.(Sayfa 117) Tasarlama ve boşluk </w:t>
            </w:r>
            <w:r w:rsidRPr="00C54116">
              <w:rPr>
                <w:sz w:val="22"/>
                <w:szCs w:val="22"/>
              </w:rPr>
              <w:t>doldurma etkinliği</w:t>
            </w:r>
            <w:r w:rsidRPr="00C54116">
              <w:rPr>
                <w:sz w:val="22"/>
                <w:szCs w:val="22"/>
              </w:rPr>
              <w:t xml:space="preserve"> yapılır.</w:t>
            </w:r>
          </w:p>
          <w:p w:rsidR="00CC0629" w:rsidRPr="00C54116" w:rsidRDefault="00CC0629" w:rsidP="00CC0629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(Sayfa 118) Yazma etkinliği yapılır.</w:t>
            </w:r>
            <w:r w:rsidRPr="00C54116">
              <w:rPr>
                <w:b/>
                <w:sz w:val="22"/>
                <w:szCs w:val="22"/>
              </w:rPr>
              <w:t xml:space="preserve"> </w:t>
            </w:r>
          </w:p>
          <w:p w:rsidR="00CC0629" w:rsidRPr="00C54116" w:rsidRDefault="00CC0629" w:rsidP="00CC0629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</w:p>
        </w:tc>
      </w:tr>
      <w:tr w:rsidR="00CC0629" w:rsidRPr="00C54116" w:rsidTr="000B2E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C0629" w:rsidRPr="00C54116" w:rsidRDefault="00CC0629" w:rsidP="000B2E30">
            <w:pPr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>Grupla Öğrenme Etkinlikleri</w:t>
            </w:r>
          </w:p>
          <w:p w:rsidR="00CC0629" w:rsidRPr="00C54116" w:rsidRDefault="00CC0629" w:rsidP="000B2E30">
            <w:pPr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C0629" w:rsidRPr="00C54116" w:rsidRDefault="00CC0629" w:rsidP="000B2E30">
            <w:pPr>
              <w:rPr>
                <w:sz w:val="22"/>
                <w:szCs w:val="22"/>
              </w:rPr>
            </w:pPr>
          </w:p>
        </w:tc>
      </w:tr>
    </w:tbl>
    <w:p w:rsidR="00CC0629" w:rsidRPr="00C54116" w:rsidRDefault="00CC0629" w:rsidP="00CC0629">
      <w:pPr>
        <w:pStyle w:val="Balk6"/>
        <w:ind w:firstLine="180"/>
        <w:rPr>
          <w:szCs w:val="22"/>
        </w:rPr>
      </w:pPr>
    </w:p>
    <w:p w:rsidR="00CC0629" w:rsidRPr="00C54116" w:rsidRDefault="00CC0629" w:rsidP="00CC0629">
      <w:pPr>
        <w:pStyle w:val="Balk6"/>
        <w:ind w:firstLine="180"/>
        <w:rPr>
          <w:szCs w:val="22"/>
        </w:rPr>
      </w:pPr>
      <w:r w:rsidRPr="00C5411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C0629" w:rsidRPr="00C54116" w:rsidTr="000B2E3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C0629" w:rsidRPr="00C54116" w:rsidRDefault="00CC0629" w:rsidP="000B2E30">
            <w:pPr>
              <w:pStyle w:val="Balk1"/>
              <w:jc w:val="left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Ölçme-Değerlendirme: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Öz Değerlendirme Formu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Tema Gözlem Formu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 xml:space="preserve">Tema 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Değerlendirme Çalışmaları</w:t>
            </w:r>
          </w:p>
        </w:tc>
      </w:tr>
    </w:tbl>
    <w:p w:rsidR="00CC0629" w:rsidRPr="00C54116" w:rsidRDefault="00CC0629" w:rsidP="00CC0629">
      <w:pPr>
        <w:pStyle w:val="Balk6"/>
        <w:ind w:firstLine="180"/>
        <w:rPr>
          <w:szCs w:val="22"/>
        </w:rPr>
      </w:pPr>
    </w:p>
    <w:p w:rsidR="00CC0629" w:rsidRPr="00C54116" w:rsidRDefault="00CC0629" w:rsidP="00CC0629">
      <w:pPr>
        <w:pStyle w:val="Balk6"/>
        <w:ind w:firstLine="180"/>
        <w:rPr>
          <w:szCs w:val="22"/>
        </w:rPr>
      </w:pPr>
      <w:r w:rsidRPr="00C5411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C0629" w:rsidRPr="00C54116" w:rsidTr="000B2E3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C0629" w:rsidRPr="00C54116" w:rsidRDefault="00CC0629" w:rsidP="000B2E30">
            <w:pPr>
              <w:rPr>
                <w:b/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 xml:space="preserve">Planın Uygulanmasına 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CC0629" w:rsidRPr="00C54116" w:rsidRDefault="00CC0629" w:rsidP="000B2E30">
            <w:pPr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CC0629" w:rsidRPr="00C54116" w:rsidRDefault="00CC0629" w:rsidP="000B2E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CC0629" w:rsidRPr="00C54116" w:rsidRDefault="00CC0629" w:rsidP="000B2E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54116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CC0629" w:rsidRPr="00C54116" w:rsidRDefault="00CC0629" w:rsidP="00CC0629">
      <w:pPr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ab/>
      </w:r>
      <w:r w:rsidRPr="00C54116">
        <w:rPr>
          <w:b/>
          <w:sz w:val="22"/>
          <w:szCs w:val="22"/>
        </w:rPr>
        <w:tab/>
      </w:r>
      <w:r w:rsidRPr="00C54116">
        <w:rPr>
          <w:b/>
          <w:sz w:val="22"/>
          <w:szCs w:val="22"/>
        </w:rPr>
        <w:tab/>
      </w:r>
      <w:r w:rsidRPr="00C54116">
        <w:rPr>
          <w:b/>
          <w:sz w:val="22"/>
          <w:szCs w:val="22"/>
        </w:rPr>
        <w:tab/>
      </w:r>
      <w:r w:rsidRPr="00C54116">
        <w:rPr>
          <w:b/>
          <w:sz w:val="22"/>
          <w:szCs w:val="22"/>
        </w:rPr>
        <w:tab/>
      </w:r>
      <w:r w:rsidRPr="00C54116">
        <w:rPr>
          <w:b/>
          <w:sz w:val="22"/>
          <w:szCs w:val="22"/>
        </w:rPr>
        <w:tab/>
      </w:r>
      <w:r w:rsidRPr="00C54116">
        <w:rPr>
          <w:b/>
          <w:sz w:val="22"/>
          <w:szCs w:val="22"/>
        </w:rPr>
        <w:tab/>
      </w:r>
      <w:r w:rsidRPr="00C54116">
        <w:rPr>
          <w:b/>
          <w:sz w:val="22"/>
          <w:szCs w:val="22"/>
        </w:rPr>
        <w:tab/>
      </w:r>
      <w:r w:rsidRPr="00C54116">
        <w:rPr>
          <w:b/>
          <w:sz w:val="22"/>
          <w:szCs w:val="22"/>
        </w:rPr>
        <w:tab/>
      </w:r>
    </w:p>
    <w:p w:rsidR="00CC0629" w:rsidRPr="00C54116" w:rsidRDefault="00CC0629" w:rsidP="00CC0629">
      <w:pPr>
        <w:rPr>
          <w:b/>
          <w:sz w:val="22"/>
          <w:szCs w:val="22"/>
        </w:rPr>
      </w:pPr>
    </w:p>
    <w:p w:rsidR="00CC0629" w:rsidRPr="00C54116" w:rsidRDefault="00CC0629" w:rsidP="00CC0629">
      <w:pPr>
        <w:rPr>
          <w:b/>
          <w:sz w:val="22"/>
          <w:szCs w:val="22"/>
        </w:rPr>
      </w:pPr>
    </w:p>
    <w:p w:rsidR="00CC0629" w:rsidRPr="00C54116" w:rsidRDefault="00CC0629" w:rsidP="00CC0629">
      <w:pPr>
        <w:tabs>
          <w:tab w:val="left" w:pos="3569"/>
        </w:tabs>
        <w:jc w:val="right"/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>……………………..</w:t>
      </w:r>
    </w:p>
    <w:p w:rsidR="00CC0629" w:rsidRPr="00C54116" w:rsidRDefault="00CC0629" w:rsidP="00CC0629">
      <w:pPr>
        <w:tabs>
          <w:tab w:val="left" w:pos="3569"/>
        </w:tabs>
        <w:jc w:val="right"/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>1/… Sınıf Öğretmeni</w:t>
      </w:r>
    </w:p>
    <w:p w:rsidR="00CC0629" w:rsidRPr="00C54116" w:rsidRDefault="00CC0629" w:rsidP="00CC0629">
      <w:pPr>
        <w:tabs>
          <w:tab w:val="left" w:pos="3569"/>
        </w:tabs>
        <w:rPr>
          <w:b/>
          <w:sz w:val="22"/>
          <w:szCs w:val="22"/>
        </w:rPr>
      </w:pPr>
    </w:p>
    <w:p w:rsidR="00CC0629" w:rsidRPr="00C54116" w:rsidRDefault="00CC0629" w:rsidP="00CC062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CC0629" w:rsidRPr="00C54116" w:rsidRDefault="00CC0629" w:rsidP="00CC0629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C0629" w:rsidRPr="00C54116" w:rsidRDefault="00CC0629" w:rsidP="00CC0629">
      <w:pPr>
        <w:tabs>
          <w:tab w:val="left" w:pos="3569"/>
        </w:tabs>
        <w:jc w:val="center"/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>………………………</w:t>
      </w:r>
    </w:p>
    <w:p w:rsidR="00CC0629" w:rsidRPr="00C54116" w:rsidRDefault="00CC0629" w:rsidP="00CC0629">
      <w:pPr>
        <w:tabs>
          <w:tab w:val="left" w:pos="3569"/>
        </w:tabs>
        <w:jc w:val="center"/>
        <w:rPr>
          <w:b/>
          <w:sz w:val="22"/>
          <w:szCs w:val="22"/>
        </w:rPr>
      </w:pPr>
      <w:r w:rsidRPr="00C54116">
        <w:rPr>
          <w:b/>
          <w:sz w:val="22"/>
          <w:szCs w:val="22"/>
        </w:rPr>
        <w:t>Okul Müdür</w:t>
      </w:r>
      <w:bookmarkEnd w:id="0"/>
      <w:bookmarkEnd w:id="1"/>
      <w:bookmarkEnd w:id="2"/>
    </w:p>
    <w:p w:rsidR="00D664D1" w:rsidRPr="00CC0629" w:rsidRDefault="00D664D1" w:rsidP="00CC0629"/>
    <w:sectPr w:rsidR="00D664D1" w:rsidRPr="00CC06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A24" w:rsidRDefault="007A0A24" w:rsidP="00161E3C">
      <w:r>
        <w:separator/>
      </w:r>
    </w:p>
  </w:endnote>
  <w:endnote w:type="continuationSeparator" w:id="0">
    <w:p w:rsidR="007A0A24" w:rsidRDefault="007A0A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A24" w:rsidRDefault="007A0A24" w:rsidP="00161E3C">
      <w:r>
        <w:separator/>
      </w:r>
    </w:p>
  </w:footnote>
  <w:footnote w:type="continuationSeparator" w:id="0">
    <w:p w:rsidR="007A0A24" w:rsidRDefault="007A0A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3F5985"/>
    <w:rsid w:val="00403844"/>
    <w:rsid w:val="0040463F"/>
    <w:rsid w:val="004056DA"/>
    <w:rsid w:val="0040610B"/>
    <w:rsid w:val="004100D6"/>
    <w:rsid w:val="00410174"/>
    <w:rsid w:val="00437D83"/>
    <w:rsid w:val="004416A1"/>
    <w:rsid w:val="0044240C"/>
    <w:rsid w:val="0044604F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0973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03F"/>
    <w:rsid w:val="00664D6B"/>
    <w:rsid w:val="0067551D"/>
    <w:rsid w:val="00675E72"/>
    <w:rsid w:val="006816BA"/>
    <w:rsid w:val="00690284"/>
    <w:rsid w:val="006A1341"/>
    <w:rsid w:val="006B317E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3210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0A24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C7E91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C0629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8BF8A-9A4C-4BF1-AE64-9D92EF705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2019-09-08T17:08:00Z</dcterms:created>
  <dcterms:modified xsi:type="dcterms:W3CDTF">2023-05-08T09:56:00Z</dcterms:modified>
</cp:coreProperties>
</file>